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C5479E" w:rsidP="00E30892">
      <w:pPr>
        <w:spacing w:after="0"/>
        <w:ind w:left="11340"/>
        <w:jc w:val="right"/>
        <w:rPr>
          <w:rFonts w:ascii="Times New Roman" w:hAnsi="Times New Roman"/>
          <w:sz w:val="28"/>
          <w:szCs w:val="28"/>
        </w:rPr>
      </w:pP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3D22B7" w:rsidRDefault="0093468E" w:rsidP="006F1686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6F1686">
        <w:rPr>
          <w:rFonts w:ascii="Times New Roman" w:hAnsi="Times New Roman"/>
          <w:sz w:val="28"/>
          <w:szCs w:val="28"/>
          <w:u w:val="single"/>
        </w:rPr>
        <w:t>14</w:t>
      </w:r>
      <w:bookmarkStart w:id="0" w:name="_GoBack"/>
      <w:bookmarkEnd w:id="0"/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052A23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052A23" w:rsidRPr="00052A23">
        <w:rPr>
          <w:rFonts w:ascii="Times New Roman" w:hAnsi="Times New Roman"/>
          <w:sz w:val="28"/>
          <w:szCs w:val="28"/>
        </w:rPr>
        <w:t xml:space="preserve">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052A23">
        <w:rPr>
          <w:rFonts w:ascii="Times New Roman" w:hAnsi="Times New Roman"/>
          <w:sz w:val="28"/>
          <w:szCs w:val="28"/>
        </w:rPr>
        <w:t xml:space="preserve">2017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C5479E" w:rsidRPr="00670BF2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C5479E" w:rsidRPr="00CC5A70" w:rsidRDefault="00C5479E" w:rsidP="00F6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A70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5479E" w:rsidRDefault="00C5479E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2B7">
        <w:rPr>
          <w:rFonts w:ascii="Times New Roman" w:hAnsi="Times New Roman"/>
          <w:b/>
          <w:sz w:val="28"/>
          <w:szCs w:val="28"/>
        </w:rPr>
        <w:t>в Государственном автономном учреждении «Республиканский детский ансамбль песни и танца</w:t>
      </w:r>
      <w:r w:rsidR="003D22B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D22B7">
        <w:rPr>
          <w:rFonts w:ascii="Times New Roman" w:hAnsi="Times New Roman"/>
          <w:b/>
          <w:sz w:val="28"/>
          <w:szCs w:val="28"/>
        </w:rPr>
        <w:t xml:space="preserve">«Башлам» им. Х. Алиева </w:t>
      </w:r>
      <w:r w:rsidR="00F64382">
        <w:rPr>
          <w:rFonts w:ascii="Times New Roman" w:hAnsi="Times New Roman"/>
          <w:b/>
          <w:sz w:val="28"/>
          <w:szCs w:val="28"/>
        </w:rPr>
        <w:t>на I</w:t>
      </w:r>
      <w:r w:rsidR="00052A23" w:rsidRPr="00052A23">
        <w:rPr>
          <w:rFonts w:ascii="Times New Roman" w:hAnsi="Times New Roman"/>
          <w:b/>
          <w:sz w:val="28"/>
          <w:szCs w:val="28"/>
        </w:rPr>
        <w:t>I</w:t>
      </w:r>
      <w:r w:rsidR="00F64382">
        <w:rPr>
          <w:rFonts w:ascii="Times New Roman" w:hAnsi="Times New Roman"/>
          <w:b/>
          <w:sz w:val="28"/>
          <w:szCs w:val="28"/>
        </w:rPr>
        <w:t xml:space="preserve"> - квартал 2017</w:t>
      </w:r>
      <w:r w:rsidR="00F64382" w:rsidRPr="00F64382">
        <w:rPr>
          <w:rFonts w:ascii="Times New Roman" w:hAnsi="Times New Roman"/>
          <w:b/>
          <w:sz w:val="28"/>
          <w:szCs w:val="28"/>
        </w:rPr>
        <w:t xml:space="preserve"> г.</w:t>
      </w:r>
    </w:p>
    <w:p w:rsidR="003D22B7" w:rsidRPr="003D22B7" w:rsidRDefault="003D22B7" w:rsidP="003D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723"/>
        <w:gridCol w:w="3544"/>
        <w:gridCol w:w="4536"/>
        <w:gridCol w:w="2835"/>
      </w:tblGrid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проведения мероприятия</w:t>
            </w:r>
          </w:p>
        </w:tc>
        <w:tc>
          <w:tcPr>
            <w:tcW w:w="4536" w:type="dxa"/>
          </w:tcPr>
          <w:p w:rsidR="00FD59E3" w:rsidRPr="00CC5A70" w:rsidRDefault="00FD59E3" w:rsidP="007B32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Ответственное лицо за проведение мероприятия  (Ф.И.О., должность) </w:t>
            </w:r>
          </w:p>
        </w:tc>
        <w:tc>
          <w:tcPr>
            <w:tcW w:w="2835" w:type="dxa"/>
          </w:tcPr>
          <w:p w:rsidR="00FD59E3" w:rsidRPr="00CC5A70" w:rsidRDefault="00FD59E3" w:rsidP="009447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A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Контактный телефон </w:t>
            </w:r>
          </w:p>
        </w:tc>
      </w:tr>
      <w:tr w:rsidR="00FD59E3" w:rsidRPr="00CC5A70" w:rsidTr="0001051C">
        <w:tc>
          <w:tcPr>
            <w:tcW w:w="496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</w:tcPr>
          <w:p w:rsidR="00FD59E3" w:rsidRPr="00CC5A70" w:rsidRDefault="00EC22FA" w:rsidP="0027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2FA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 Меры по противодействию коррупции»</w:t>
            </w:r>
          </w:p>
        </w:tc>
        <w:tc>
          <w:tcPr>
            <w:tcW w:w="3544" w:type="dxa"/>
          </w:tcPr>
          <w:p w:rsidR="00FD59E3" w:rsidRPr="00CC5A70" w:rsidRDefault="00EC22FA" w:rsidP="00501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апреля </w:t>
            </w:r>
            <w:r w:rsidR="002700BA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г</w:t>
            </w:r>
            <w:r w:rsidR="006751F0" w:rsidRPr="00CC5A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9E3" w:rsidRPr="00CC5A70" w:rsidRDefault="00770D3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зал ГБУ РЦКиИ</w:t>
            </w:r>
            <w:r w:rsidR="0001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Грозный,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="00FD59E3"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="00FD59E3" w:rsidRPr="00CC5A70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536" w:type="dxa"/>
          </w:tcPr>
          <w:p w:rsidR="00052A23" w:rsidRDefault="00052A2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Default="00EC22F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EC22FA" w:rsidRPr="00CC5A70" w:rsidRDefault="00EC22FA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</w:tcPr>
          <w:p w:rsidR="00FD59E3" w:rsidRPr="00CC5A70" w:rsidRDefault="00FD59E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9E3" w:rsidRDefault="00FD59E3" w:rsidP="006C0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 w:rsidR="006C04A6"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6C04A6" w:rsidRPr="00CC5A70" w:rsidRDefault="006C04A6" w:rsidP="006C0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052A23" w:rsidRPr="00CC5A70" w:rsidTr="0001051C">
        <w:tc>
          <w:tcPr>
            <w:tcW w:w="496" w:type="dxa"/>
          </w:tcPr>
          <w:p w:rsidR="00052A23" w:rsidRPr="00CC5A70" w:rsidRDefault="00052A2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3" w:type="dxa"/>
          </w:tcPr>
          <w:p w:rsidR="00052A23" w:rsidRPr="00CC5A70" w:rsidRDefault="00052A23" w:rsidP="00D8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B68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«Ислам о коррупции»</w:t>
            </w:r>
          </w:p>
        </w:tc>
        <w:tc>
          <w:tcPr>
            <w:tcW w:w="3544" w:type="dxa"/>
          </w:tcPr>
          <w:p w:rsidR="00052A23" w:rsidRPr="00CC5A70" w:rsidRDefault="00052A23" w:rsidP="008A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мая  2017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52A23" w:rsidRPr="00CC5A70" w:rsidRDefault="00052A2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зал ГБУ РЦКиИ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г. Грозный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052A23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A23" w:rsidRPr="00052A23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052A23" w:rsidRPr="00CC5A70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</w:tcPr>
          <w:p w:rsidR="00052A23" w:rsidRPr="00CC5A70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A23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052A23" w:rsidRPr="00CC5A70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052A23" w:rsidRPr="00CC5A70" w:rsidTr="0001051C">
        <w:tc>
          <w:tcPr>
            <w:tcW w:w="496" w:type="dxa"/>
          </w:tcPr>
          <w:p w:rsidR="00052A23" w:rsidRPr="00CC5A70" w:rsidRDefault="00052A23" w:rsidP="007B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:rsidR="00052A23" w:rsidRPr="00CC5A70" w:rsidRDefault="00052A23" w:rsidP="00D8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B68">
              <w:rPr>
                <w:rFonts w:ascii="Times New Roman" w:hAnsi="Times New Roman"/>
                <w:sz w:val="28"/>
                <w:szCs w:val="28"/>
              </w:rPr>
              <w:t>Беседа по противодействию коррупции на тему: «Как противостоять коррупции»</w:t>
            </w:r>
          </w:p>
        </w:tc>
        <w:tc>
          <w:tcPr>
            <w:tcW w:w="3544" w:type="dxa"/>
          </w:tcPr>
          <w:p w:rsidR="00052A23" w:rsidRPr="00CC5A70" w:rsidRDefault="00052A23" w:rsidP="00294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июня  2017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52A23" w:rsidRPr="00CC5A70" w:rsidRDefault="00052A23" w:rsidP="00770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зал ГБУ РЦКиИ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>г. Грозный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CC5A7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CC5A70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</w:tcPr>
          <w:p w:rsidR="00052A23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A23" w:rsidRPr="00052A23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Башаева Диана Сайдалиевна</w:t>
            </w:r>
          </w:p>
          <w:p w:rsidR="00052A23" w:rsidRPr="00CC5A70" w:rsidRDefault="00052A23" w:rsidP="00052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A23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835" w:type="dxa"/>
          </w:tcPr>
          <w:p w:rsidR="00052A23" w:rsidRPr="00CC5A70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A23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A70">
              <w:rPr>
                <w:rFonts w:ascii="Times New Roman" w:hAnsi="Times New Roman"/>
                <w:sz w:val="28"/>
                <w:szCs w:val="28"/>
              </w:rPr>
              <w:t xml:space="preserve">8(928) </w:t>
            </w:r>
            <w:r>
              <w:rPr>
                <w:rFonts w:ascii="Times New Roman" w:hAnsi="Times New Roman"/>
                <w:sz w:val="28"/>
                <w:szCs w:val="28"/>
              </w:rPr>
              <w:t>290 14 90</w:t>
            </w:r>
          </w:p>
          <w:p w:rsidR="00052A23" w:rsidRPr="00CC5A70" w:rsidRDefault="00052A23" w:rsidP="00D0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</w:tbl>
    <w:p w:rsidR="00C5479E" w:rsidRPr="00CC5A70" w:rsidRDefault="00C5479E" w:rsidP="001B1122">
      <w:pPr>
        <w:rPr>
          <w:rFonts w:ascii="Times New Roman" w:hAnsi="Times New Roman"/>
          <w:b/>
          <w:sz w:val="28"/>
          <w:szCs w:val="28"/>
        </w:rPr>
      </w:pPr>
    </w:p>
    <w:sectPr w:rsidR="00C5479E" w:rsidRPr="00CC5A70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52A23"/>
    <w:rsid w:val="000616C6"/>
    <w:rsid w:val="00081F80"/>
    <w:rsid w:val="000C1D4C"/>
    <w:rsid w:val="000F45A8"/>
    <w:rsid w:val="001271CC"/>
    <w:rsid w:val="0014291F"/>
    <w:rsid w:val="00154003"/>
    <w:rsid w:val="00165B10"/>
    <w:rsid w:val="00174A33"/>
    <w:rsid w:val="00193FF2"/>
    <w:rsid w:val="001A2976"/>
    <w:rsid w:val="001B0C8A"/>
    <w:rsid w:val="001B1122"/>
    <w:rsid w:val="00200E30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26B3A"/>
    <w:rsid w:val="00385CDC"/>
    <w:rsid w:val="003D22B7"/>
    <w:rsid w:val="00450A23"/>
    <w:rsid w:val="004C4212"/>
    <w:rsid w:val="004F596D"/>
    <w:rsid w:val="00501FD9"/>
    <w:rsid w:val="0051366D"/>
    <w:rsid w:val="00557C16"/>
    <w:rsid w:val="00566A34"/>
    <w:rsid w:val="005B7DB9"/>
    <w:rsid w:val="005D0BD6"/>
    <w:rsid w:val="005D7EF6"/>
    <w:rsid w:val="0066761F"/>
    <w:rsid w:val="00670BF2"/>
    <w:rsid w:val="006751F0"/>
    <w:rsid w:val="00675CBD"/>
    <w:rsid w:val="00685062"/>
    <w:rsid w:val="00692310"/>
    <w:rsid w:val="006A0747"/>
    <w:rsid w:val="006A2D92"/>
    <w:rsid w:val="006C04A6"/>
    <w:rsid w:val="006D173A"/>
    <w:rsid w:val="006F1686"/>
    <w:rsid w:val="00722DF2"/>
    <w:rsid w:val="00747B68"/>
    <w:rsid w:val="00770D33"/>
    <w:rsid w:val="007B3288"/>
    <w:rsid w:val="007C6770"/>
    <w:rsid w:val="007C6909"/>
    <w:rsid w:val="00885585"/>
    <w:rsid w:val="008A216A"/>
    <w:rsid w:val="008B392E"/>
    <w:rsid w:val="008B6DA2"/>
    <w:rsid w:val="00921C93"/>
    <w:rsid w:val="0093468E"/>
    <w:rsid w:val="009447C0"/>
    <w:rsid w:val="00977470"/>
    <w:rsid w:val="009A3250"/>
    <w:rsid w:val="00A17D87"/>
    <w:rsid w:val="00A408B5"/>
    <w:rsid w:val="00A46DA8"/>
    <w:rsid w:val="00AC3682"/>
    <w:rsid w:val="00AC4635"/>
    <w:rsid w:val="00AE3799"/>
    <w:rsid w:val="00AF5A70"/>
    <w:rsid w:val="00B15CD6"/>
    <w:rsid w:val="00B23553"/>
    <w:rsid w:val="00B279D1"/>
    <w:rsid w:val="00B34545"/>
    <w:rsid w:val="00B80F18"/>
    <w:rsid w:val="00B91AB6"/>
    <w:rsid w:val="00BC22BC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F4A43"/>
    <w:rsid w:val="00D37C2D"/>
    <w:rsid w:val="00D718AB"/>
    <w:rsid w:val="00D85FCC"/>
    <w:rsid w:val="00DB646A"/>
    <w:rsid w:val="00DD1E83"/>
    <w:rsid w:val="00DD61C5"/>
    <w:rsid w:val="00E054A7"/>
    <w:rsid w:val="00E06B29"/>
    <w:rsid w:val="00E231BD"/>
    <w:rsid w:val="00E30892"/>
    <w:rsid w:val="00E47C0C"/>
    <w:rsid w:val="00E51C3C"/>
    <w:rsid w:val="00EC22FA"/>
    <w:rsid w:val="00EC49F0"/>
    <w:rsid w:val="00EE0AA8"/>
    <w:rsid w:val="00EE68CF"/>
    <w:rsid w:val="00F0498C"/>
    <w:rsid w:val="00F251FB"/>
    <w:rsid w:val="00F64382"/>
    <w:rsid w:val="00FB5CD7"/>
    <w:rsid w:val="00FD59E3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3</cp:revision>
  <dcterms:created xsi:type="dcterms:W3CDTF">2017-03-02T06:43:00Z</dcterms:created>
  <dcterms:modified xsi:type="dcterms:W3CDTF">2017-03-13T07:27:00Z</dcterms:modified>
</cp:coreProperties>
</file>